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E" w:rsidRPr="00520289" w:rsidRDefault="0085442E" w:rsidP="00D46CC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20289">
        <w:rPr>
          <w:rFonts w:ascii="Times New Roman" w:hAnsi="Times New Roman" w:cs="Times New Roman"/>
          <w:b/>
          <w:bCs/>
          <w:sz w:val="24"/>
          <w:szCs w:val="24"/>
        </w:rPr>
        <w:t>Оздоровительные и фонопедические упражнения.</w:t>
      </w:r>
    </w:p>
    <w:p w:rsidR="00B07B3E" w:rsidRPr="00B07B3E" w:rsidRDefault="00D46CCA" w:rsidP="0085442E">
      <w:pPr>
        <w:rPr>
          <w:rFonts w:ascii="Times New Roman" w:hAnsi="Times New Roman" w:cs="Times New Roman"/>
          <w:sz w:val="24"/>
          <w:szCs w:val="24"/>
        </w:rPr>
      </w:pPr>
      <w:r w:rsidRPr="00D46CCA">
        <w:rPr>
          <w:rFonts w:ascii="Times New Roman" w:hAnsi="Times New Roman" w:cs="Times New Roman"/>
          <w:b/>
          <w:i/>
          <w:sz w:val="24"/>
          <w:szCs w:val="24"/>
        </w:rPr>
        <w:t>игра “Прогулка” (для детей 5-6 лет)  с использованием фонопедического метода Емельянова В.В.</w:t>
      </w:r>
      <w:r w:rsidRPr="00D46CCA">
        <w:rPr>
          <w:rFonts w:ascii="Times New Roman" w:hAnsi="Times New Roman" w:cs="Times New Roman"/>
          <w:sz w:val="24"/>
          <w:szCs w:val="24"/>
        </w:rPr>
        <w:br/>
      </w:r>
      <w:r w:rsidRPr="00D46CCA">
        <w:rPr>
          <w:rFonts w:ascii="Times New Roman" w:hAnsi="Times New Roman" w:cs="Times New Roman"/>
          <w:b/>
          <w:sz w:val="24"/>
          <w:szCs w:val="24"/>
        </w:rPr>
        <w:t>Цели:</w:t>
      </w:r>
      <w:r w:rsidRPr="00D46CCA">
        <w:rPr>
          <w:rFonts w:ascii="Times New Roman" w:hAnsi="Times New Roman" w:cs="Times New Roman"/>
          <w:sz w:val="24"/>
          <w:szCs w:val="24"/>
        </w:rPr>
        <w:t xml:space="preserve"> развитие навыков эмоциональной выразительности, владение певческим аппаратом.</w:t>
      </w:r>
      <w:r w:rsidRPr="00D46CCA">
        <w:rPr>
          <w:rFonts w:ascii="Times New Roman" w:hAnsi="Times New Roman" w:cs="Times New Roman"/>
          <w:sz w:val="24"/>
          <w:szCs w:val="24"/>
        </w:rPr>
        <w:br/>
        <w:t>Методический материал: использованы вибрационно-вокальные упражнения М. Лазарева, В. Емельянова.</w:t>
      </w:r>
      <w:r w:rsidRPr="00D46CCA">
        <w:rPr>
          <w:rFonts w:ascii="Times New Roman" w:hAnsi="Times New Roman" w:cs="Times New Roman"/>
          <w:sz w:val="24"/>
          <w:szCs w:val="24"/>
        </w:rPr>
        <w:br/>
        <w:t>дети образуют круг, слушают рассказ педагога, выполняют соответствующие упражнения.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     Жила-была маленькая Лошадка. Она очень любила бегать. Вот так. Дети быстро “щелкают” языком на полуулыбке (высоко).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   Лошадка жила со своей мамой - доброй и красивой Лошадью. Ходила она так. Дети медленно “щелкают” языком, вытянув губы (низко).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   И очень часто Лошадка любила бегать с мамой наперегонки. Поочередно высоко-низко, быстро-медленно “щелкать” языком.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   Но однажды подул сильный ветер. Активный долгий выдох через рот 4 раза.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   Лошадка подошла к своей маме и спросила: “Можно мне погулять?” “Щелкать” высоко. </w:t>
      </w:r>
      <w:r w:rsidRPr="00D46CCA">
        <w:rPr>
          <w:rFonts w:ascii="Times New Roman" w:hAnsi="Times New Roman" w:cs="Times New Roman"/>
          <w:sz w:val="24"/>
          <w:szCs w:val="24"/>
        </w:rPr>
        <w:br/>
        <w:t>От нижнего звука “у” до верхнего “о” - “у – о”?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 “Да куда же ты пойдешь? - ответила мама, - на улице сильный ветер”. От верхнего “о” к нижнему “у”  “о – у”.</w:t>
      </w:r>
      <w:r w:rsidRPr="00D46CCA">
        <w:rPr>
          <w:rFonts w:ascii="Times New Roman" w:hAnsi="Times New Roman" w:cs="Times New Roman"/>
          <w:sz w:val="24"/>
          <w:szCs w:val="24"/>
        </w:rPr>
        <w:br/>
        <w:t>Но Лошадка не послушалась и побежала “Щелкать” высоко</w:t>
      </w:r>
      <w:r w:rsidRPr="00D46CCA">
        <w:rPr>
          <w:rFonts w:ascii="Times New Roman" w:hAnsi="Times New Roman" w:cs="Times New Roman"/>
          <w:sz w:val="24"/>
          <w:szCs w:val="24"/>
        </w:rPr>
        <w:br/>
        <w:t>Вдруг она увидела на полянке красивый цветок. “Ах, какая прелесть”, - подумала Лошадка, подбежала к цветки и стала его нюхать. Вдох через нос – легкий, бесшумный, выдох – через рот со звуком “а”, медленно 4 раза</w:t>
      </w:r>
      <w:r w:rsidRPr="00D46CCA">
        <w:rPr>
          <w:rFonts w:ascii="Times New Roman" w:hAnsi="Times New Roman" w:cs="Times New Roman"/>
          <w:sz w:val="24"/>
          <w:szCs w:val="24"/>
        </w:rPr>
        <w:br/>
        <w:t>Только это был не цветок, а красивая бабочка. Она вспорхнула и улетела. А лошадка поскакала дальше. “Щелкать” высоко.</w:t>
      </w:r>
      <w:r w:rsidRPr="00D46CCA">
        <w:rPr>
          <w:rFonts w:ascii="Times New Roman" w:hAnsi="Times New Roman" w:cs="Times New Roman"/>
          <w:sz w:val="24"/>
          <w:szCs w:val="24"/>
        </w:rPr>
        <w:br/>
        <w:t>Вдруг Лошадка услыхала странный звук. Долгий звук “ш-ш-ш”</w:t>
      </w:r>
      <w:r w:rsidRPr="00D46CCA">
        <w:rPr>
          <w:rFonts w:ascii="Times New Roman" w:hAnsi="Times New Roman" w:cs="Times New Roman"/>
          <w:sz w:val="24"/>
          <w:szCs w:val="24"/>
        </w:rPr>
        <w:br/>
        <w:t>“Подойду-ка я поближе”, - решила Лошадка “Щелкать” высоко</w:t>
      </w:r>
      <w:r w:rsidRPr="00D46CCA">
        <w:rPr>
          <w:rFonts w:ascii="Times New Roman" w:hAnsi="Times New Roman" w:cs="Times New Roman"/>
          <w:sz w:val="24"/>
          <w:szCs w:val="24"/>
        </w:rPr>
        <w:br/>
        <w:t>Это была большая змея, которая ползла по дереву, она очень напугала Лошадку Звук “ш” короткий по 4 раза</w:t>
      </w:r>
      <w:r w:rsidRPr="00D46CCA">
        <w:rPr>
          <w:rFonts w:ascii="Times New Roman" w:hAnsi="Times New Roman" w:cs="Times New Roman"/>
          <w:sz w:val="24"/>
          <w:szCs w:val="24"/>
        </w:rPr>
        <w:br/>
        <w:t xml:space="preserve">Во время прогулки Лошадка слышала множество необычных звуков. Вот пробежал ежик. </w:t>
      </w:r>
      <w:r w:rsidRPr="00D46CCA">
        <w:rPr>
          <w:rFonts w:ascii="Times New Roman" w:hAnsi="Times New Roman" w:cs="Times New Roman"/>
          <w:sz w:val="24"/>
          <w:szCs w:val="24"/>
        </w:rPr>
        <w:br/>
        <w:t>Звук “ф” по 4 раза</w:t>
      </w:r>
      <w:r w:rsidRPr="00D46CCA">
        <w:rPr>
          <w:rFonts w:ascii="Times New Roman" w:hAnsi="Times New Roman" w:cs="Times New Roman"/>
          <w:sz w:val="24"/>
          <w:szCs w:val="24"/>
        </w:rPr>
        <w:br/>
        <w:t>Застрекотал кузнечик. Звук “ц” по 4 раза</w:t>
      </w:r>
      <w:r w:rsidRPr="00D46CCA">
        <w:rPr>
          <w:rFonts w:ascii="Times New Roman" w:hAnsi="Times New Roman" w:cs="Times New Roman"/>
          <w:sz w:val="24"/>
          <w:szCs w:val="24"/>
        </w:rPr>
        <w:br/>
        <w:t>Пролетел жук Звук “ж” продолжительный</w:t>
      </w:r>
      <w:r w:rsidRPr="00D46CCA">
        <w:rPr>
          <w:rFonts w:ascii="Times New Roman" w:hAnsi="Times New Roman" w:cs="Times New Roman"/>
          <w:sz w:val="24"/>
          <w:szCs w:val="24"/>
        </w:rPr>
        <w:br/>
        <w:t>За ним – комар Звук “з” продолжительный</w:t>
      </w:r>
      <w:r w:rsidRPr="00D46CCA">
        <w:rPr>
          <w:rFonts w:ascii="Times New Roman" w:hAnsi="Times New Roman" w:cs="Times New Roman"/>
          <w:sz w:val="24"/>
          <w:szCs w:val="24"/>
        </w:rPr>
        <w:br/>
        <w:t>А ветер дул все сильнее и сильнее Продолжительный выдох</w:t>
      </w:r>
      <w:r w:rsidRPr="00D46CCA">
        <w:rPr>
          <w:rFonts w:ascii="Times New Roman" w:hAnsi="Times New Roman" w:cs="Times New Roman"/>
          <w:sz w:val="24"/>
          <w:szCs w:val="24"/>
        </w:rPr>
        <w:br/>
        <w:t>Лошадка замерзла Звук “брр” 4 раза</w:t>
      </w:r>
      <w:r w:rsidRPr="00D46CCA">
        <w:rPr>
          <w:rFonts w:ascii="Times New Roman" w:hAnsi="Times New Roman" w:cs="Times New Roman"/>
          <w:sz w:val="24"/>
          <w:szCs w:val="24"/>
        </w:rPr>
        <w:br/>
        <w:t>И побежала домой “Щелкать” высоко</w:t>
      </w:r>
      <w:r w:rsidRPr="00D46CCA">
        <w:rPr>
          <w:rFonts w:ascii="Times New Roman" w:hAnsi="Times New Roman" w:cs="Times New Roman"/>
          <w:sz w:val="24"/>
          <w:szCs w:val="24"/>
        </w:rPr>
        <w:br/>
        <w:t>Навстречу Лошадке вышла ее добрая мама “Щелкать” низко медленно</w:t>
      </w:r>
      <w:r w:rsidRPr="00D46CCA">
        <w:rPr>
          <w:rFonts w:ascii="Times New Roman" w:hAnsi="Times New Roman" w:cs="Times New Roman"/>
          <w:sz w:val="24"/>
          <w:szCs w:val="24"/>
        </w:rPr>
        <w:br/>
        <w:t>Она стала согревать Лошадку Бесшумный выдох на ладоши через открытый рот 4 раза</w:t>
      </w:r>
    </w:p>
    <w:p w:rsidR="001E45CF" w:rsidRPr="001E45CF" w:rsidRDefault="001E45CF" w:rsidP="001E45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"Жаба Квака"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(комплекс упражнений для мышц мягкого нёба и глотки)</w:t>
      </w:r>
    </w:p>
    <w:p w:rsidR="001E45CF" w:rsidRPr="001E45CF" w:rsidRDefault="001E45CF" w:rsidP="001E4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 Квака с солнцем встала,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(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потягиваются, руки в стороны)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Сладко-сладко позевала.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зевают)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сочную сжевала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жевательные движения, глотают)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поглатала.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кувшинку села, 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запела: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"Ква-а-а-а! </w:t>
      </w:r>
      <w:r w:rsidRPr="001E45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(произносят звуки отрывисто и громко)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Квэ-э-э-!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Ква-а-а-а!</w:t>
      </w:r>
    </w:p>
    <w:p w:rsidR="00B07B3E" w:rsidRPr="00B07B3E" w:rsidRDefault="00B07B3E" w:rsidP="0085442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Динозаврик</w:t>
      </w:r>
    </w:p>
    <w:p w:rsidR="00B07B3E" w:rsidRPr="00B07B3E" w:rsidRDefault="00B07B3E" w:rsidP="00B07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B3E">
        <w:rPr>
          <w:rFonts w:ascii="Times New Roman" w:hAnsi="Times New Roman" w:cs="Times New Roman"/>
          <w:sz w:val="24"/>
          <w:szCs w:val="24"/>
        </w:rPr>
        <w:t>Четыре динозаврика, ура, ура, ура!</w:t>
      </w:r>
    </w:p>
    <w:p w:rsidR="00B07B3E" w:rsidRDefault="00B07B3E" w:rsidP="00B07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B3E">
        <w:rPr>
          <w:rFonts w:ascii="Times New Roman" w:hAnsi="Times New Roman" w:cs="Times New Roman"/>
          <w:sz w:val="24"/>
          <w:szCs w:val="24"/>
        </w:rPr>
        <w:t>Мы любим петь и танцевать, тарам-па-ра-ра-ра!</w:t>
      </w:r>
    </w:p>
    <w:p w:rsidR="00B07B3E" w:rsidRPr="00B07B3E" w:rsidRDefault="00B07B3E" w:rsidP="00B07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B3E">
        <w:rPr>
          <w:rFonts w:ascii="Times New Roman" w:hAnsi="Times New Roman" w:cs="Times New Roman"/>
          <w:sz w:val="24"/>
          <w:szCs w:val="24"/>
        </w:rPr>
        <w:t>Смешные мы, хорошие, мы любим пошалить!</w:t>
      </w:r>
    </w:p>
    <w:p w:rsidR="00B07B3E" w:rsidRPr="00B07B3E" w:rsidRDefault="00B07B3E" w:rsidP="00B07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B3E">
        <w:rPr>
          <w:rFonts w:ascii="Times New Roman" w:hAnsi="Times New Roman" w:cs="Times New Roman"/>
          <w:sz w:val="24"/>
          <w:szCs w:val="24"/>
        </w:rPr>
        <w:t>И мы все время заняты, нам некогда грустить!</w:t>
      </w:r>
    </w:p>
    <w:p w:rsidR="00B07B3E" w:rsidRPr="0085442E" w:rsidRDefault="00B07B3E" w:rsidP="00B07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42E">
        <w:rPr>
          <w:rFonts w:ascii="Times New Roman" w:hAnsi="Times New Roman" w:cs="Times New Roman"/>
          <w:i/>
          <w:sz w:val="24"/>
          <w:szCs w:val="24"/>
        </w:rPr>
        <w:t>Дети голосом «рисуют» динозаврика, используя последовательность: «У-о-а-ы-и-скрип!»</w:t>
      </w:r>
    </w:p>
    <w:p w:rsidR="001E45CF" w:rsidRDefault="001E45CF" w:rsidP="0085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442E" w:rsidRPr="0085442E" w:rsidRDefault="0085442E" w:rsidP="00854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 Резиновая игрушка </w:t>
      </w:r>
      <w:r w:rsidRPr="00854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(А. Барто)  </w:t>
      </w:r>
      <w:r w:rsidRPr="0085442E">
        <w:rPr>
          <w:rFonts w:ascii="Times New Roman" w:hAnsi="Times New Roman" w:cs="Times New Roman"/>
          <w:i/>
          <w:sz w:val="24"/>
          <w:szCs w:val="24"/>
        </w:rPr>
        <w:t>(на развитие нижнего дыхания)</w:t>
      </w:r>
      <w:r w:rsidRPr="0085442E">
        <w:rPr>
          <w:rFonts w:ascii="Times New Roman" w:hAnsi="Times New Roman" w:cs="Times New Roman"/>
          <w:i/>
          <w:sz w:val="24"/>
          <w:szCs w:val="24"/>
        </w:rPr>
        <w:br/>
      </w:r>
      <w:r w:rsidRPr="0085442E">
        <w:rPr>
          <w:rFonts w:ascii="Times New Roman" w:hAnsi="Times New Roman" w:cs="Times New Roman"/>
          <w:sz w:val="24"/>
          <w:szCs w:val="24"/>
        </w:rPr>
        <w:t>Купили в магазине</w:t>
      </w:r>
      <w:r w:rsidRPr="0085442E">
        <w:rPr>
          <w:rFonts w:ascii="Times New Roman" w:hAnsi="Times New Roman" w:cs="Times New Roman"/>
          <w:sz w:val="24"/>
          <w:szCs w:val="24"/>
        </w:rPr>
        <w:br/>
        <w:t>Резиновую Зину.</w:t>
      </w:r>
      <w:r w:rsidRPr="0085442E">
        <w:rPr>
          <w:rFonts w:ascii="Times New Roman" w:hAnsi="Times New Roman" w:cs="Times New Roman"/>
          <w:sz w:val="24"/>
          <w:szCs w:val="24"/>
        </w:rPr>
        <w:br/>
        <w:t>Резино</w:t>
      </w:r>
      <w:r>
        <w:rPr>
          <w:rFonts w:ascii="Times New Roman" w:hAnsi="Times New Roman" w:cs="Times New Roman"/>
          <w:sz w:val="24"/>
          <w:szCs w:val="24"/>
        </w:rPr>
        <w:t>вую Зину</w:t>
      </w:r>
      <w:r>
        <w:rPr>
          <w:rFonts w:ascii="Times New Roman" w:hAnsi="Times New Roman" w:cs="Times New Roman"/>
          <w:sz w:val="24"/>
          <w:szCs w:val="24"/>
        </w:rPr>
        <w:br/>
        <w:t xml:space="preserve">В корзине принесли. </w:t>
      </w:r>
      <w:r>
        <w:rPr>
          <w:rFonts w:ascii="Times New Roman" w:hAnsi="Times New Roman" w:cs="Times New Roman"/>
          <w:sz w:val="24"/>
          <w:szCs w:val="24"/>
        </w:rPr>
        <w:br/>
        <w:t xml:space="preserve">Она сказала:  </w:t>
      </w:r>
      <w:r w:rsidRPr="0085442E">
        <w:rPr>
          <w:rFonts w:ascii="Times New Roman" w:hAnsi="Times New Roman" w:cs="Times New Roman"/>
          <w:sz w:val="24"/>
          <w:szCs w:val="24"/>
        </w:rPr>
        <w:t xml:space="preserve">-Ш-ш-ш-ш!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442E">
        <w:rPr>
          <w:rFonts w:ascii="Times New Roman" w:hAnsi="Times New Roman" w:cs="Times New Roman"/>
          <w:i/>
          <w:sz w:val="24"/>
          <w:szCs w:val="24"/>
        </w:rPr>
        <w:t>Согласные произносятся на выдохе легко и тихо.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Потом сказала: -С-с-с-с!</w:t>
      </w:r>
      <w:r>
        <w:rPr>
          <w:rFonts w:ascii="Times New Roman" w:hAnsi="Times New Roman" w:cs="Times New Roman"/>
          <w:sz w:val="24"/>
          <w:szCs w:val="24"/>
        </w:rPr>
        <w:br/>
        <w:t>Затем сказала: -Х-х-х-х!</w:t>
      </w:r>
      <w:r>
        <w:rPr>
          <w:rFonts w:ascii="Times New Roman" w:hAnsi="Times New Roman" w:cs="Times New Roman"/>
          <w:sz w:val="24"/>
          <w:szCs w:val="24"/>
        </w:rPr>
        <w:br/>
        <w:t>Потом устало: -Ф-ф-ф-ф!</w:t>
      </w:r>
      <w:r>
        <w:rPr>
          <w:rFonts w:ascii="Times New Roman" w:hAnsi="Times New Roman" w:cs="Times New Roman"/>
          <w:sz w:val="24"/>
          <w:szCs w:val="24"/>
        </w:rPr>
        <w:br/>
        <w:t>Потом так странно: -К-к-к-к!</w:t>
      </w:r>
      <w:r>
        <w:rPr>
          <w:rFonts w:ascii="Times New Roman" w:hAnsi="Times New Roman" w:cs="Times New Roman"/>
          <w:sz w:val="24"/>
          <w:szCs w:val="24"/>
        </w:rPr>
        <w:br/>
        <w:t>И так обычно: -Т-т-т-т!</w:t>
      </w:r>
      <w:r>
        <w:rPr>
          <w:rFonts w:ascii="Times New Roman" w:hAnsi="Times New Roman" w:cs="Times New Roman"/>
          <w:sz w:val="24"/>
          <w:szCs w:val="24"/>
        </w:rPr>
        <w:br/>
        <w:t xml:space="preserve">Потом легонько:  </w:t>
      </w:r>
      <w:r w:rsidRPr="0085442E">
        <w:rPr>
          <w:rFonts w:ascii="Times New Roman" w:hAnsi="Times New Roman" w:cs="Times New Roman"/>
          <w:sz w:val="24"/>
          <w:szCs w:val="24"/>
        </w:rPr>
        <w:t>-П-п-п-п!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очень твердо:  -Б-б-б-б!</w:t>
      </w:r>
      <w:r>
        <w:rPr>
          <w:rFonts w:ascii="Times New Roman" w:hAnsi="Times New Roman" w:cs="Times New Roman"/>
          <w:sz w:val="24"/>
          <w:szCs w:val="24"/>
        </w:rPr>
        <w:br/>
        <w:t>Жужжала тихо: -Ж-ж-ж-ж!</w:t>
      </w:r>
      <w:r>
        <w:rPr>
          <w:rFonts w:ascii="Times New Roman" w:hAnsi="Times New Roman" w:cs="Times New Roman"/>
          <w:sz w:val="24"/>
          <w:szCs w:val="24"/>
        </w:rPr>
        <w:br/>
        <w:t xml:space="preserve">И вовсе сдулась: </w:t>
      </w:r>
      <w:r w:rsidRPr="0085442E">
        <w:rPr>
          <w:rFonts w:ascii="Times New Roman" w:hAnsi="Times New Roman" w:cs="Times New Roman"/>
          <w:sz w:val="24"/>
          <w:szCs w:val="24"/>
        </w:rPr>
        <w:t>-З-з-з-з!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b/>
          <w:bCs/>
          <w:sz w:val="24"/>
          <w:szCs w:val="24"/>
        </w:rPr>
        <w:t>Упражнение «Погреемся»</w:t>
      </w:r>
      <w:r w:rsidRPr="0085442E">
        <w:rPr>
          <w:rFonts w:ascii="Times New Roman" w:hAnsi="Times New Roman" w:cs="Times New Roman"/>
          <w:sz w:val="24"/>
          <w:szCs w:val="24"/>
        </w:rPr>
        <w:br/>
        <w:t>Мерзнут на ветру л</w:t>
      </w:r>
      <w:r>
        <w:rPr>
          <w:rFonts w:ascii="Times New Roman" w:hAnsi="Times New Roman" w:cs="Times New Roman"/>
          <w:sz w:val="24"/>
          <w:szCs w:val="24"/>
        </w:rPr>
        <w:t>адошки,</w:t>
      </w:r>
      <w:r>
        <w:rPr>
          <w:rFonts w:ascii="Times New Roman" w:hAnsi="Times New Roman" w:cs="Times New Roman"/>
          <w:sz w:val="24"/>
          <w:szCs w:val="24"/>
        </w:rPr>
        <w:br/>
        <w:t>Мы погреем их немножко.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i/>
          <w:sz w:val="24"/>
          <w:szCs w:val="24"/>
        </w:rPr>
        <w:t>Сначала дети дышат на ладошки бесшумно, затем с голосом – «А-а-а».</w:t>
      </w:r>
      <w:r w:rsidRPr="0085442E">
        <w:rPr>
          <w:rFonts w:ascii="Times New Roman" w:hAnsi="Times New Roman" w:cs="Times New Roman"/>
          <w:i/>
          <w:sz w:val="24"/>
          <w:szCs w:val="24"/>
        </w:rPr>
        <w:br/>
        <w:t>Далее чередуют: на правую – бесшумно, на левую – с голосом.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b/>
          <w:bCs/>
          <w:sz w:val="24"/>
          <w:szCs w:val="24"/>
        </w:rPr>
        <w:t>Упражнение «Вопрос-ответ»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i/>
          <w:sz w:val="24"/>
          <w:szCs w:val="24"/>
        </w:rPr>
        <w:t>Основным элементом этого упражнения является скользящая (глиссирующая), восходя-щая и нисходящая интонация с резким переходом из грудного в фальцетный регистр и на-оборот, с характерным «переломом» голоса, который называется «регистровый порог» (для детей).</w:t>
      </w:r>
      <w:r>
        <w:rPr>
          <w:rFonts w:ascii="Times New Roman" w:hAnsi="Times New Roman" w:cs="Times New Roman"/>
          <w:sz w:val="24"/>
          <w:szCs w:val="24"/>
        </w:rPr>
        <w:br/>
        <w:t xml:space="preserve">Кричу в лесу: </w:t>
      </w:r>
      <w:r w:rsidRPr="0085442E">
        <w:rPr>
          <w:rFonts w:ascii="Times New Roman" w:hAnsi="Times New Roman" w:cs="Times New Roman"/>
          <w:sz w:val="24"/>
          <w:szCs w:val="24"/>
        </w:rPr>
        <w:t xml:space="preserve">-А-а-а-у-у-у! </w:t>
      </w:r>
      <w:r w:rsidRPr="0085442E">
        <w:rPr>
          <w:rFonts w:ascii="Times New Roman" w:hAnsi="Times New Roman" w:cs="Times New Roman"/>
          <w:i/>
          <w:sz w:val="24"/>
          <w:szCs w:val="24"/>
        </w:rPr>
        <w:t>Переход от звука (а) внизу.</w:t>
      </w:r>
      <w:r w:rsidRPr="0085442E">
        <w:rPr>
          <w:rFonts w:ascii="Times New Roman" w:hAnsi="Times New Roman" w:cs="Times New Roman"/>
          <w:sz w:val="24"/>
          <w:szCs w:val="24"/>
        </w:rPr>
        <w:br/>
        <w:t xml:space="preserve">А мне в ответ: </w:t>
      </w:r>
      <w:r>
        <w:rPr>
          <w:rFonts w:ascii="Times New Roman" w:hAnsi="Times New Roman" w:cs="Times New Roman"/>
          <w:sz w:val="24"/>
          <w:szCs w:val="24"/>
        </w:rPr>
        <w:t>-А-а-а-у-у-у!</w:t>
      </w:r>
      <w:r w:rsidRPr="008544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42E">
        <w:rPr>
          <w:rFonts w:ascii="Times New Roman" w:hAnsi="Times New Roman" w:cs="Times New Roman"/>
          <w:i/>
          <w:sz w:val="24"/>
          <w:szCs w:val="24"/>
        </w:rPr>
        <w:t>к звуку (у) вверху.</w:t>
      </w:r>
      <w:r>
        <w:rPr>
          <w:rFonts w:ascii="Times New Roman" w:hAnsi="Times New Roman" w:cs="Times New Roman"/>
          <w:sz w:val="24"/>
          <w:szCs w:val="24"/>
        </w:rPr>
        <w:br/>
        <w:t>Опять кричу: -А-а-а-у-у-у!</w:t>
      </w:r>
      <w:r>
        <w:rPr>
          <w:rFonts w:ascii="Times New Roman" w:hAnsi="Times New Roman" w:cs="Times New Roman"/>
          <w:sz w:val="24"/>
          <w:szCs w:val="24"/>
        </w:rPr>
        <w:br/>
        <w:t xml:space="preserve">А мне в ответ: </w:t>
      </w:r>
      <w:r w:rsidRPr="0085442E">
        <w:rPr>
          <w:rFonts w:ascii="Times New Roman" w:hAnsi="Times New Roman" w:cs="Times New Roman"/>
          <w:sz w:val="24"/>
          <w:szCs w:val="24"/>
        </w:rPr>
        <w:t>-А-а-а-у-у-у!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i/>
          <w:sz w:val="24"/>
          <w:szCs w:val="24"/>
        </w:rPr>
        <w:t>Постепенно «Ау» заменить следующими последовательностями: «У-у», «У-о», «О-а»,»А-э», «Э-ы».</w:t>
      </w:r>
    </w:p>
    <w:p w:rsidR="0085442E" w:rsidRDefault="0085442E" w:rsidP="0085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Оздоровительные упражнения </w:t>
      </w:r>
      <w:r w:rsidRPr="0085442E">
        <w:rPr>
          <w:rFonts w:ascii="Times New Roman" w:hAnsi="Times New Roman" w:cs="Times New Roman"/>
          <w:b/>
          <w:bCs/>
          <w:sz w:val="24"/>
          <w:szCs w:val="24"/>
        </w:rPr>
        <w:t>для профилактики заболеваний горла.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Таня плачет</w:t>
      </w:r>
      <w:r w:rsidRPr="0085442E">
        <w:rPr>
          <w:rFonts w:ascii="Times New Roman" w:hAnsi="Times New Roman" w:cs="Times New Roman"/>
          <w:sz w:val="24"/>
          <w:szCs w:val="24"/>
        </w:rPr>
        <w:br/>
        <w:t>Наша Таня громко плачет:</w:t>
      </w:r>
      <w:r w:rsidRPr="0085442E">
        <w:rPr>
          <w:rFonts w:ascii="Times New Roman" w:hAnsi="Times New Roman" w:cs="Times New Roman"/>
          <w:sz w:val="24"/>
          <w:szCs w:val="24"/>
        </w:rPr>
        <w:br/>
        <w:t>Уронила в речку мячик.</w:t>
      </w:r>
      <w:r w:rsidRPr="0085442E">
        <w:rPr>
          <w:rFonts w:ascii="Times New Roman" w:hAnsi="Times New Roman" w:cs="Times New Roman"/>
          <w:sz w:val="24"/>
          <w:szCs w:val="24"/>
        </w:rPr>
        <w:br/>
        <w:t>- Тише, Танечка, не плачь:</w:t>
      </w:r>
      <w:r w:rsidRPr="0085442E">
        <w:rPr>
          <w:rFonts w:ascii="Times New Roman" w:hAnsi="Times New Roman" w:cs="Times New Roman"/>
          <w:sz w:val="24"/>
          <w:szCs w:val="24"/>
        </w:rPr>
        <w:br/>
        <w:t>Не</w:t>
      </w:r>
      <w:r>
        <w:rPr>
          <w:rFonts w:ascii="Times New Roman" w:hAnsi="Times New Roman" w:cs="Times New Roman"/>
          <w:sz w:val="24"/>
          <w:szCs w:val="24"/>
        </w:rPr>
        <w:t xml:space="preserve"> утонет в речке мяч. А.Барто. </w:t>
      </w:r>
      <w:r w:rsidRPr="0085442E">
        <w:rPr>
          <w:rFonts w:ascii="Times New Roman" w:hAnsi="Times New Roman" w:cs="Times New Roman"/>
          <w:i/>
          <w:sz w:val="24"/>
          <w:szCs w:val="24"/>
        </w:rPr>
        <w:t>Дети имитируют плач, громко всхлипывают, дыхание «рыдающее».</w:t>
      </w:r>
    </w:p>
    <w:p w:rsidR="0085442E" w:rsidRPr="0085442E" w:rsidRDefault="0085442E" w:rsidP="0085442E">
      <w:pPr>
        <w:rPr>
          <w:rFonts w:ascii="Times New Roman" w:hAnsi="Times New Roman" w:cs="Times New Roman"/>
          <w:sz w:val="24"/>
          <w:szCs w:val="24"/>
        </w:rPr>
      </w:pPr>
      <w:r w:rsidRPr="0085442E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Гласные</w:t>
      </w:r>
      <w:r w:rsidRPr="0085442E">
        <w:rPr>
          <w:rFonts w:ascii="Times New Roman" w:hAnsi="Times New Roman" w:cs="Times New Roman"/>
          <w:sz w:val="24"/>
          <w:szCs w:val="24"/>
        </w:rPr>
        <w:br/>
        <w:t>Дети протяжно произносят пары гласных: а-я, о-ё, у-ю, ы-и, э-е.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i/>
          <w:sz w:val="24"/>
          <w:szCs w:val="24"/>
        </w:rPr>
        <w:t>Затем упражнение повторяется беззвучно.</w:t>
      </w:r>
      <w:r w:rsidRPr="0085442E">
        <w:rPr>
          <w:rFonts w:ascii="Times New Roman" w:hAnsi="Times New Roman" w:cs="Times New Roman"/>
          <w:sz w:val="24"/>
          <w:szCs w:val="24"/>
        </w:rPr>
        <w:br/>
      </w:r>
      <w:r w:rsidRPr="008544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Мартышки</w:t>
      </w:r>
      <w:r w:rsidRPr="0085442E">
        <w:rPr>
          <w:rFonts w:ascii="Times New Roman" w:hAnsi="Times New Roman" w:cs="Times New Roman"/>
          <w:sz w:val="24"/>
          <w:szCs w:val="24"/>
        </w:rPr>
        <w:br/>
        <w:t>Мы теперь не ребятишки,</w:t>
      </w:r>
      <w:r w:rsidRPr="0085442E">
        <w:rPr>
          <w:rFonts w:ascii="Times New Roman" w:hAnsi="Times New Roman" w:cs="Times New Roman"/>
          <w:sz w:val="24"/>
          <w:szCs w:val="24"/>
        </w:rPr>
        <w:br/>
        <w:t>А веселые мартышки!</w:t>
      </w:r>
      <w:r w:rsidRPr="0085442E">
        <w:rPr>
          <w:rFonts w:ascii="Times New Roman" w:hAnsi="Times New Roman" w:cs="Times New Roman"/>
          <w:sz w:val="24"/>
          <w:szCs w:val="24"/>
        </w:rPr>
        <w:br/>
        <w:t>Дети вытягивают губы, двигают ими, строя гримасы.</w:t>
      </w:r>
    </w:p>
    <w:p w:rsidR="006C5918" w:rsidRPr="006C5918" w:rsidRDefault="006C5918" w:rsidP="005567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18">
        <w:rPr>
          <w:rFonts w:ascii="Times New Roman" w:hAnsi="Times New Roman" w:cs="Times New Roman"/>
          <w:b/>
          <w:sz w:val="24"/>
          <w:szCs w:val="24"/>
        </w:rPr>
        <w:t>Голосовые игры С. Коротаевой</w:t>
      </w:r>
    </w:p>
    <w:p w:rsidR="006C5918" w:rsidRPr="006C5918" w:rsidRDefault="006C5918" w:rsidP="005567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18">
        <w:rPr>
          <w:rFonts w:ascii="Times New Roman" w:hAnsi="Times New Roman" w:cs="Times New Roman"/>
          <w:b/>
          <w:sz w:val="24"/>
          <w:szCs w:val="24"/>
        </w:rPr>
        <w:t>На основе фонопедического метода В. Емельнова</w:t>
      </w:r>
    </w:p>
    <w:p w:rsidR="006C5918" w:rsidRPr="006C5918" w:rsidRDefault="006C5918" w:rsidP="005567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946"/>
      </w:tblGrid>
      <w:tr w:rsidR="006C5918" w:rsidRPr="006C5918" w:rsidTr="00F55230">
        <w:trPr>
          <w:trHeight w:val="1167"/>
        </w:trPr>
        <w:tc>
          <w:tcPr>
            <w:tcW w:w="3402" w:type="dxa"/>
          </w:tcPr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Мы в машину сядем,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Заведём мотор,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Повезёт машина нас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За большой забор.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На машине ехали,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Город весь объехали.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Проезжали косогор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У неё заглох мотор.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Самолёт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Полетит наш самолёт,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К облакам нас унесёт.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 ветерком там поиграет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на землю нас вернёт.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Лошадка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На лошадке верхом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Все поскачем мы потом.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Звонко цокают копытца.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Не пора ль остановиться?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Тпру-у-у-у!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Поезд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Поезд подаёт сигнал –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Он стоять уже устал.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поезд ход,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Словно песенку поёт.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Вежливые слова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Чтобы вежливыми быть,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Нужно «здравствуй» говорить.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Всем, кого б ни встретил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знают дети.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Скажешь «Здравствуй!» и в ответ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Прозвучит: «Привет! Привет!»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Здравствуйте, ладошки!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Здравствуйте, сапожки!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Здравствуйте, лягушки!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Здравствуйте, кукушки!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Здравствуй, звонкий каблучок!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малышка светлячок!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Здравствуй, поросёнок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маленький телёнок!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 шустрый ветерок,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Звонкий детский голосок!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Здравствуй, сонная ворона,-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Поезд длинный у перрона!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 ручным часам,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Громким детским голосам!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Здравствуй, бурная река,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 В синем небе облака!</w:t>
            </w:r>
          </w:p>
        </w:tc>
        <w:tc>
          <w:tcPr>
            <w:tcW w:w="6946" w:type="dxa"/>
          </w:tcPr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звук «Р» виьрацией губ одновременно со звуком голоса.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Замолкают.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Тянут гласный «У» с выдуванием воздуха через плотно сомкнутые, вытянутые трубочкой губы, изменяя высоту звука.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Щёлкают языком, изменяя форму губ (вытягивают трубочкой, растягивают в улыбке).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Тянут «ТУУУУ»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«ЧУХ-ЧУХ» с ускорением (замедлением) темпа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на выдохе «ПШШШШ».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230" w:rsidRDefault="00F55230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230" w:rsidRDefault="00F55230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230" w:rsidRDefault="00F55230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230" w:rsidRDefault="00F55230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230" w:rsidRDefault="00F55230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(хлоп-хлоп-хлоп)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Топ-топ-топ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Ква-ква-ква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Ку-ку,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Язычком: цок-цок-цок!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На выдохе «С»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Хрю-хрю-хрю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Му-му-му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Дуют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«звенят» голосами :А-А-А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Шумовой звук без фиксированной высоты(вибрант гортани, штроф-бас-регистр)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Ту-ту!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Тик-так!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Громко кричат,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Болтают языком: бл-бл-бл!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Тихо поют «А» в фальцетном режиме.</w:t>
            </w:r>
          </w:p>
          <w:p w:rsidR="006C5918" w:rsidRPr="006C5918" w:rsidRDefault="006C5918" w:rsidP="005567E8">
            <w:pPr>
              <w:tabs>
                <w:tab w:val="left" w:pos="10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918" w:rsidRPr="006C5918" w:rsidRDefault="006C5918" w:rsidP="005567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918" w:rsidRPr="006C5918" w:rsidRDefault="006C5918" w:rsidP="005567E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918" w:rsidRPr="006C5918" w:rsidRDefault="006C5918" w:rsidP="00B07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918">
        <w:rPr>
          <w:rFonts w:ascii="Times New Roman" w:hAnsi="Times New Roman" w:cs="Times New Roman"/>
          <w:b/>
          <w:sz w:val="24"/>
          <w:szCs w:val="24"/>
          <w:u w:val="single"/>
        </w:rPr>
        <w:t>Голосовые игры Л. Волошиной (мл.возраст)</w:t>
      </w:r>
    </w:p>
    <w:p w:rsidR="006C5918" w:rsidRPr="006C5918" w:rsidRDefault="006C5918" w:rsidP="00556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5918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Музыкальные складушки про весёлые игрушки</w:t>
      </w:r>
    </w:p>
    <w:p w:rsidR="006C5918" w:rsidRPr="006C5918" w:rsidRDefault="006C5918" w:rsidP="00556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933"/>
      </w:tblGrid>
      <w:tr w:rsidR="006C5918" w:rsidRPr="006C5918" w:rsidTr="0084616B">
        <w:trPr>
          <w:trHeight w:val="2443"/>
        </w:trPr>
        <w:tc>
          <w:tcPr>
            <w:tcW w:w="3544" w:type="dxa"/>
          </w:tcPr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85442E" w:rsidRDefault="006C5918" w:rsidP="0085442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КАК ПОЁТ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 мире звуки хороши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К ним прислушаться  спеши!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 музыке лишь три регистра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Есть высокий, средний, низкий.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Мой природный голосок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Он не низок, не высок.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Я им песенки пою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Или просто говорю.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У цыплёнка голос тонок, Послушай, как поёт цыплёнок: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тигрёнок не молчит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Низким голосом рычит: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А бычок мычит упрямо,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Просит молока у мамы, 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Терпеливо маму ждёт,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Толстым голосом поёт: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Высоко щебечут птицы,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Светит солнце высоко.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Будем песни петь учиться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Быстро, весело, легко!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ПОНИ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 Мой пони весёлый бежит по дорожке 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резво бегут его его быстрые ножки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Мы смело на пони поедем верхом, 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город объедем кругом.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Ритмично и мерно копытца стучаи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песенкой ритма ребят веселят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песенка та раздаётся кругом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А мы все пощёлкаем ей язычком: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КОТА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Кот на солнышке лежит,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уютно так урчит: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Где же песенка звучит?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Вот загадка – кот молчит!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КРОКОДИЛА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А в реке, где много ила,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Слышна песня Крокодила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Вот проблема! Вот напасти!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Все боятся страшной пасти!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Нет у бедного друзей,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Ищет их он много дней.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Крокодил лишь слёзы льёт,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Хриплым голосом поёт: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85442E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БЕГЕМОТ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Раздаётся из болота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Грозный голос бегемота: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болото стережёт,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Низким голосом поёт.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КОЛЫБЕЛЬНАЯ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Кукла Катя спать пошла,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Я спою ей: А-а-ааа».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Кукла Катя, засыпай: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«Баю-бай, баю-бай».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НОЧНАЯ ПЕСЕНКА ФИЛИНА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Ухал, охал,ахал филин: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Эхо слышалось в лесу.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Звери в страхе разбежались, 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Песни Фили испугались.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МАТРЁШКА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Ты, матрёшка попляши,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Нам платочком помаши.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Мы похлопаем в ладошки.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попрыгаем немножко.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ПЕТУШКА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Мой игрушечный пету-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Развивает утром слу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Песню слышно далеко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«Кукареку! Ко-ко-ко-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СЛОНИКА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Слоник песенки любил: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Слоник хоботом трубил: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Песня в хоботе нашлась.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Нам по голосу пришлась.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Мой гнусавый голосок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Мне почистит хоботок:</w:t>
            </w:r>
          </w:p>
          <w:p w:rsid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6D73" w:rsidRPr="006C5918" w:rsidRDefault="00DC6D73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ПЕСЕНКА ПРО СМЕХ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Все игрушки любят смех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хаханьки для всех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Им смешинка в рот попала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И в животике застряла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Мишки весело хохочут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Толстым голосом грохочут: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А мартышки верещат –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Тонким голосом пищат:</w:t>
            </w:r>
          </w:p>
        </w:tc>
        <w:tc>
          <w:tcPr>
            <w:tcW w:w="6933" w:type="dxa"/>
          </w:tcPr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 регистр)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«Пи-пи-пи-пи-пи-пи-пи». ( в высоком регистре)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«Ррррррр!»   (Низкий регистр)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«Мууууууу!»  (Низкий регистр)</w:t>
            </w: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( Щёлкают языком: первый - на улыбке , второй – трубочка губами)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Цок, цок, цок, цок, цок, цок, цок.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--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-----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- - 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 - - 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 - - 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 - - 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 - - -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губную вибрацию подключить кончик языка, подтянуть его к губам. Голова наклонена чуть-чуть вперёд, щёки и губы опущены, а мышцы живота максимально напряжены и активны.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Мррррр!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Мррррр!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Мррррр!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Мррррр!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Образ обиженного крокодила. Рот слегка приоткрыт, мышцы лица расслаблены, язык мягкий, плоский – лежит на нижней губе, нижняя челюсть опущена. Глубинное рычание – шумовой низкий, шуршащий скрипучий – рокочущий звук («штро – бас»).Меняя Интонации: обиды, досады, уныния.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«хххх»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«хххх»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«хххх»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«хххх»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«хххх»</w:t>
            </w:r>
          </w:p>
          <w:p w:rsidR="00B07B3E" w:rsidRDefault="00B07B3E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 грозного бегемота.Мышцы лица свободны, звук «А» - в грудном регистре.Бегемот выдвигает нижнюю челючть вперёд </w:t>
            </w: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слегка запрокидывает голову назад, без напряжения, при этом видны 4 верхних и 4 нижних зуба.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«Ааааа!»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«Ааааа!»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Петь заботливо, нежно. Произность тоненьким ласковым голосом, переходить на гласную «А» из среднего в высокий регистр, протяжно, убаюкивающее. Рот, как в «бегемоте».</w:t>
            </w: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Филин пугает лесных жителей, низким и таинственным звуком. Открываем рот на «А», приоткрываем зубы губами и формируем «У». «У» - в низком регистре, а на «ууух» - плавно поднимается снизу вверх, напоминая вой, энергично произнося «х».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Руки – это крылья. Звук внизу и крылья внизу, звук повышается – руки поднимаются.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«У-ууууух! У-уууух!»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«У-ууууух! У-уууух!»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Движения: пружинка, хлопки, прыжки. На «ух» машем «платочком» вверх, и голос вверх, «ах»-вниз</w:t>
            </w:r>
            <w:r w:rsidRPr="006C5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«Ух-ах, ух-ах».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«Ух-ах, ух-ах».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«Ух-ах, ух-ах».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«Ух-ах, ух-ах».</w:t>
            </w:r>
          </w:p>
          <w:p w:rsidR="00DC6D73" w:rsidRDefault="00DC6D73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Добиваемся глиссандирующего звучания снизу, с грудных звуков вверх, чтобы переключение регистров было самопроизвольным. Рот необходимо открыть широко, «как Бегемот».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-ух!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-ооо!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 среднеязычный носовой сонант «н-носовое» (гнусавое), французское.Производится вибрация в полости носа и гайморовых пазухах. Представим вместо носа длинный хоботи мы на звук «Н» машем им вправо и влево.                                          «Ннн – ннн! Ннн – ннн».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«Ннн – ннн! Ннн – ннн».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«Ннн – ннн! Ннн – ннн».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«Ннн – ннн! Ннн – ннн».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Активно включается в работу мускулатура нижней части туловища, активизируется работа диафрагмы (пульсирует). «Проверяем  «смешинку», держась за живот. Не забываем, как открывает рот Бегемот.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«Ха-ха-ха-ха-ха-ха-ха».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«Ха-ха-ха-ха-ха-ха-ха».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«Ха-ха-ха-ха-ха-ха-ха».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«Ха-ха-ха-ха-ха-ха-ха».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«Го-го-го-го-го-го-го»,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«Го-го-го-го-го-го-го»,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«Ха-ха-ха-ха-ха-ха-ха».</w:t>
            </w:r>
          </w:p>
          <w:p w:rsidR="006C5918" w:rsidRPr="006C5918" w:rsidRDefault="006C5918" w:rsidP="005567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918">
              <w:rPr>
                <w:rFonts w:ascii="Times New Roman" w:hAnsi="Times New Roman" w:cs="Times New Roman"/>
                <w:i/>
                <w:sz w:val="24"/>
                <w:szCs w:val="24"/>
              </w:rPr>
              <w:t>«Ха-ха-ха-ха-ха-ха-ха».</w:t>
            </w:r>
          </w:p>
        </w:tc>
      </w:tr>
    </w:tbl>
    <w:p w:rsidR="000D387E" w:rsidRDefault="000D387E" w:rsidP="005567E8">
      <w:pPr>
        <w:spacing w:after="0"/>
      </w:pPr>
    </w:p>
    <w:sectPr w:rsidR="000D387E" w:rsidSect="00D72A3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30" w:rsidRDefault="00F55230" w:rsidP="00F55230">
      <w:pPr>
        <w:spacing w:after="0" w:line="240" w:lineRule="auto"/>
      </w:pPr>
      <w:r>
        <w:separator/>
      </w:r>
    </w:p>
  </w:endnote>
  <w:endnote w:type="continuationSeparator" w:id="0">
    <w:p w:rsidR="00F55230" w:rsidRDefault="00F55230" w:rsidP="00F5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30" w:rsidRDefault="00F55230" w:rsidP="00F55230">
      <w:pPr>
        <w:spacing w:after="0" w:line="240" w:lineRule="auto"/>
      </w:pPr>
      <w:r>
        <w:separator/>
      </w:r>
    </w:p>
  </w:footnote>
  <w:footnote w:type="continuationSeparator" w:id="0">
    <w:p w:rsidR="00F55230" w:rsidRDefault="00F55230" w:rsidP="00F5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1829"/>
    </w:sdtPr>
    <w:sdtEndPr/>
    <w:sdtContent>
      <w:p w:rsidR="00F55230" w:rsidRDefault="00B07B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9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5230" w:rsidRDefault="00F55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02F"/>
    <w:rsid w:val="00016B18"/>
    <w:rsid w:val="00021F1B"/>
    <w:rsid w:val="00047095"/>
    <w:rsid w:val="0006393C"/>
    <w:rsid w:val="00083BE2"/>
    <w:rsid w:val="00087E05"/>
    <w:rsid w:val="00097C56"/>
    <w:rsid w:val="000D27D7"/>
    <w:rsid w:val="000D387E"/>
    <w:rsid w:val="000D38FF"/>
    <w:rsid w:val="000E777B"/>
    <w:rsid w:val="001647B5"/>
    <w:rsid w:val="001824DD"/>
    <w:rsid w:val="00191476"/>
    <w:rsid w:val="00192C48"/>
    <w:rsid w:val="001961ED"/>
    <w:rsid w:val="001E45CF"/>
    <w:rsid w:val="001F094A"/>
    <w:rsid w:val="00217FD1"/>
    <w:rsid w:val="00255560"/>
    <w:rsid w:val="00271972"/>
    <w:rsid w:val="0027490A"/>
    <w:rsid w:val="00282868"/>
    <w:rsid w:val="002B121F"/>
    <w:rsid w:val="002C70FF"/>
    <w:rsid w:val="002E20A2"/>
    <w:rsid w:val="002F1078"/>
    <w:rsid w:val="003031F2"/>
    <w:rsid w:val="00306CAC"/>
    <w:rsid w:val="003F5284"/>
    <w:rsid w:val="00413E91"/>
    <w:rsid w:val="004A627F"/>
    <w:rsid w:val="004B32CA"/>
    <w:rsid w:val="004B355E"/>
    <w:rsid w:val="004E127E"/>
    <w:rsid w:val="004E402F"/>
    <w:rsid w:val="004E41C0"/>
    <w:rsid w:val="004F3A2B"/>
    <w:rsid w:val="00520289"/>
    <w:rsid w:val="00530058"/>
    <w:rsid w:val="005410D5"/>
    <w:rsid w:val="005567E8"/>
    <w:rsid w:val="00575904"/>
    <w:rsid w:val="00591F3E"/>
    <w:rsid w:val="005B3361"/>
    <w:rsid w:val="005D22ED"/>
    <w:rsid w:val="00627F5F"/>
    <w:rsid w:val="006553D8"/>
    <w:rsid w:val="00697989"/>
    <w:rsid w:val="006A55F8"/>
    <w:rsid w:val="006C27F6"/>
    <w:rsid w:val="006C5918"/>
    <w:rsid w:val="006D780C"/>
    <w:rsid w:val="006E79AE"/>
    <w:rsid w:val="007229E8"/>
    <w:rsid w:val="00725741"/>
    <w:rsid w:val="00743D1C"/>
    <w:rsid w:val="00771851"/>
    <w:rsid w:val="007739A3"/>
    <w:rsid w:val="00775A75"/>
    <w:rsid w:val="00791849"/>
    <w:rsid w:val="007B6EA7"/>
    <w:rsid w:val="007D3F48"/>
    <w:rsid w:val="007E6C40"/>
    <w:rsid w:val="008010C3"/>
    <w:rsid w:val="00804A93"/>
    <w:rsid w:val="00826FD0"/>
    <w:rsid w:val="0083613B"/>
    <w:rsid w:val="00843E04"/>
    <w:rsid w:val="00846FA3"/>
    <w:rsid w:val="0085442E"/>
    <w:rsid w:val="00871EBB"/>
    <w:rsid w:val="00887D8E"/>
    <w:rsid w:val="0089442E"/>
    <w:rsid w:val="008B0451"/>
    <w:rsid w:val="008B6ADA"/>
    <w:rsid w:val="00905BAC"/>
    <w:rsid w:val="00912497"/>
    <w:rsid w:val="009323E9"/>
    <w:rsid w:val="00933BE0"/>
    <w:rsid w:val="009420A4"/>
    <w:rsid w:val="00945AEA"/>
    <w:rsid w:val="00960F4F"/>
    <w:rsid w:val="009B04DB"/>
    <w:rsid w:val="009C1D82"/>
    <w:rsid w:val="009D38C2"/>
    <w:rsid w:val="009E754D"/>
    <w:rsid w:val="00A00A04"/>
    <w:rsid w:val="00A12578"/>
    <w:rsid w:val="00A32479"/>
    <w:rsid w:val="00A56F88"/>
    <w:rsid w:val="00B01061"/>
    <w:rsid w:val="00B07B3E"/>
    <w:rsid w:val="00B1222D"/>
    <w:rsid w:val="00B74771"/>
    <w:rsid w:val="00BA2752"/>
    <w:rsid w:val="00BF5E58"/>
    <w:rsid w:val="00C1348D"/>
    <w:rsid w:val="00C22B73"/>
    <w:rsid w:val="00C574EC"/>
    <w:rsid w:val="00C91643"/>
    <w:rsid w:val="00CD0CF9"/>
    <w:rsid w:val="00CD441C"/>
    <w:rsid w:val="00CF7491"/>
    <w:rsid w:val="00D0620C"/>
    <w:rsid w:val="00D15975"/>
    <w:rsid w:val="00D161C7"/>
    <w:rsid w:val="00D16C59"/>
    <w:rsid w:val="00D25764"/>
    <w:rsid w:val="00D46077"/>
    <w:rsid w:val="00D46CCA"/>
    <w:rsid w:val="00DA69D9"/>
    <w:rsid w:val="00DC6D73"/>
    <w:rsid w:val="00DD26E0"/>
    <w:rsid w:val="00E03873"/>
    <w:rsid w:val="00E15E3B"/>
    <w:rsid w:val="00E35FBD"/>
    <w:rsid w:val="00E42A8A"/>
    <w:rsid w:val="00E60AD8"/>
    <w:rsid w:val="00E85675"/>
    <w:rsid w:val="00EA0B38"/>
    <w:rsid w:val="00EA6DA7"/>
    <w:rsid w:val="00EC762B"/>
    <w:rsid w:val="00F07F8B"/>
    <w:rsid w:val="00F33D7E"/>
    <w:rsid w:val="00F55230"/>
    <w:rsid w:val="00F97805"/>
    <w:rsid w:val="00FC2793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D785"/>
  <w15:docId w15:val="{A039E265-47B9-4499-A7F2-ABCBEE6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9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230"/>
  </w:style>
  <w:style w:type="paragraph" w:styleId="a6">
    <w:name w:val="footer"/>
    <w:basedOn w:val="a"/>
    <w:link w:val="a7"/>
    <w:uiPriority w:val="99"/>
    <w:semiHidden/>
    <w:unhideWhenUsed/>
    <w:rsid w:val="00F5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230"/>
  </w:style>
  <w:style w:type="paragraph" w:styleId="a8">
    <w:name w:val="Balloon Text"/>
    <w:basedOn w:val="a"/>
    <w:link w:val="a9"/>
    <w:uiPriority w:val="99"/>
    <w:semiHidden/>
    <w:unhideWhenUsed/>
    <w:rsid w:val="008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42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2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IN.NA</dc:creator>
  <cp:keywords/>
  <dc:description/>
  <cp:lastModifiedBy>юрий михайлов</cp:lastModifiedBy>
  <cp:revision>9</cp:revision>
  <dcterms:created xsi:type="dcterms:W3CDTF">2015-08-27T16:26:00Z</dcterms:created>
  <dcterms:modified xsi:type="dcterms:W3CDTF">2020-07-31T02:37:00Z</dcterms:modified>
</cp:coreProperties>
</file>